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A6" w:rsidRDefault="00A736A6">
      <w:pPr>
        <w:rPr>
          <w:color w:val="000000"/>
          <w:sz w:val="27"/>
          <w:szCs w:val="27"/>
          <w:shd w:val="clear" w:color="auto" w:fill="F8F8F8"/>
        </w:rPr>
      </w:pPr>
    </w:p>
    <w:p w:rsidR="00A736A6" w:rsidRDefault="00A736A6" w:rsidP="00A736A6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 руководителя</w:t>
      </w:r>
    </w:p>
    <w:p w:rsidR="00A736A6" w:rsidRDefault="00A736A6" w:rsidP="00A736A6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 « Отдел образования</w:t>
      </w:r>
    </w:p>
    <w:p w:rsidR="00A736A6" w:rsidRDefault="00A736A6" w:rsidP="00A736A6">
      <w:pPr>
        <w:pStyle w:val="a3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Ерейментауского</w:t>
      </w:r>
      <w:proofErr w:type="spellEnd"/>
      <w:r>
        <w:rPr>
          <w:color w:val="000000"/>
          <w:sz w:val="27"/>
          <w:szCs w:val="27"/>
        </w:rPr>
        <w:t xml:space="preserve"> района»</w:t>
      </w:r>
    </w:p>
    <w:p w:rsidR="00A736A6" w:rsidRDefault="00A736A6" w:rsidP="00A736A6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Куркиной С.М.</w:t>
      </w:r>
    </w:p>
    <w:p w:rsidR="00A736A6" w:rsidRPr="0065142F" w:rsidRDefault="00A736A6" w:rsidP="00A73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142F">
        <w:rPr>
          <w:rFonts w:ascii="Times New Roman" w:hAnsi="Times New Roman" w:cs="Times New Roman"/>
          <w:sz w:val="28"/>
          <w:szCs w:val="28"/>
        </w:rPr>
        <w:t>Информация</w:t>
      </w:r>
    </w:p>
    <w:p w:rsidR="00A736A6" w:rsidRPr="0065142F" w:rsidRDefault="00A736A6" w:rsidP="00A736A6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</w:rPr>
        <w:t xml:space="preserve"> о проведении мероприятий п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о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офилактике правонарушений среди 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 несовершеннолетних </w:t>
      </w:r>
    </w:p>
    <w:p w:rsidR="00A736A6" w:rsidRPr="0065142F" w:rsidRDefault="00A736A6" w:rsidP="00A736A6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КГУ «Средняя школа – лицей №2 имени </w:t>
      </w:r>
      <w:proofErr w:type="spellStart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Н.Смагулова</w:t>
      </w:r>
      <w:proofErr w:type="spellEnd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736A6" w:rsidRDefault="00A736A6" w:rsidP="00A736A6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ябрь 2020 года</w:t>
      </w:r>
    </w:p>
    <w:p w:rsidR="00A736A6" w:rsidRDefault="00A736A6">
      <w:pPr>
        <w:rPr>
          <w:color w:val="000000"/>
          <w:sz w:val="27"/>
          <w:szCs w:val="27"/>
          <w:shd w:val="clear" w:color="auto" w:fill="F8F8F8"/>
        </w:rPr>
      </w:pPr>
    </w:p>
    <w:p w:rsidR="00A736A6" w:rsidRPr="00A736A6" w:rsidRDefault="00515A3F" w:rsidP="00A73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28575</wp:posOffset>
            </wp:positionV>
            <wp:extent cx="2446020" cy="1371600"/>
            <wp:effectExtent l="19050" t="0" r="0" b="0"/>
            <wp:wrapTight wrapText="bothSides">
              <wp:wrapPolygon edited="0">
                <wp:start x="-168" y="0"/>
                <wp:lineTo x="-168" y="21300"/>
                <wp:lineTo x="21533" y="21300"/>
                <wp:lineTo x="21533" y="0"/>
                <wp:lineTo x="-168" y="0"/>
              </wp:wrapPolygon>
            </wp:wrapTight>
            <wp:docPr id="4" name="Рисунок 4" descr="C:\Users\home\Downloads\WhatsApp Image 2020-11-16 at 12.5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11-16 at 12.56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6A6" w:rsidRPr="00A736A6">
        <w:rPr>
          <w:rFonts w:ascii="Times New Roman" w:hAnsi="Times New Roman" w:cs="Times New Roman"/>
          <w:color w:val="000000"/>
          <w:sz w:val="28"/>
          <w:szCs w:val="28"/>
        </w:rPr>
        <w:t>В ноябре месяце с учащимися 9-11 классов были проведены беседы по профилактике и предупреждению фактов трудовой эксплуатации детей.</w:t>
      </w:r>
    </w:p>
    <w:p w:rsidR="005F3F1D" w:rsidRPr="00A736A6" w:rsidRDefault="00515A3F" w:rsidP="00A73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567690</wp:posOffset>
            </wp:positionV>
            <wp:extent cx="2106930" cy="1685290"/>
            <wp:effectExtent l="19050" t="0" r="7620" b="0"/>
            <wp:wrapTight wrapText="bothSides">
              <wp:wrapPolygon edited="0">
                <wp:start x="-195" y="0"/>
                <wp:lineTo x="-195" y="21242"/>
                <wp:lineTo x="21678" y="21242"/>
                <wp:lineTo x="21678" y="0"/>
                <wp:lineTo x="-19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6A6" w:rsidRPr="00A736A6">
        <w:rPr>
          <w:rFonts w:ascii="Times New Roman" w:hAnsi="Times New Roman" w:cs="Times New Roman"/>
          <w:color w:val="000000"/>
          <w:sz w:val="28"/>
          <w:szCs w:val="28"/>
        </w:rPr>
        <w:t xml:space="preserve">Данная информационная и профилактическая работа среди учащихся, учителей и родителей обычно проводится перед летними каникулами, но в условиях дистанционного обучения она также актуальна. Целью проводимых мероприятий является ознакомление учащихся с формами и последствиями эксплуатации детского труда, с законодательными актами в этой области. В ходе проведения мероприятий рассматриваются различные ситуации, когда затрагиваются права детей, изучаются международные акты и опыт других стран. Во время бесед обсуждается положение незащищенных групп детей: детей, попавших в алкогольную и наркотическую зависимость, проживающих в неблагополучных семьях, попавших трудную жизненную ситуацию, вступивших в конфликт с законом. </w:t>
      </w:r>
    </w:p>
    <w:p w:rsidR="00A736A6" w:rsidRPr="00F26DBF" w:rsidRDefault="00F26DBF" w:rsidP="00515A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F26DBF">
        <w:rPr>
          <w:rFonts w:ascii="Times New Roman" w:hAnsi="Times New Roman" w:cs="Times New Roman"/>
          <w:color w:val="000000"/>
          <w:sz w:val="28"/>
          <w:szCs w:val="28"/>
        </w:rPr>
        <w:t>Среди учащихся 5-х классов</w:t>
      </w:r>
      <w:proofErr w:type="gramStart"/>
      <w:r w:rsidRPr="00F26DB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26DBF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 2 четверти перешли в штатный режим  работы, проведены беседы о технике безопасности в общественных местах, в школе, на дорогах, а также правила и методы профилактики </w:t>
      </w:r>
      <w:proofErr w:type="spellStart"/>
      <w:r w:rsidRPr="00F26DBF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Pr="00F26DB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</w:t>
      </w:r>
    </w:p>
    <w:p w:rsidR="00A736A6" w:rsidRDefault="00A736A6" w:rsidP="00A736A6">
      <w:pPr>
        <w:pStyle w:val="a3"/>
        <w:spacing w:line="240" w:lineRule="atLeast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</w:p>
    <w:p w:rsidR="00A736A6" w:rsidRDefault="00A736A6" w:rsidP="00A736A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КГУ «Средняя школа – лицей №2</w:t>
      </w:r>
    </w:p>
    <w:p w:rsidR="00A736A6" w:rsidRDefault="00A736A6" w:rsidP="00A736A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Насыра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515A3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Жахин</w:t>
      </w:r>
      <w:proofErr w:type="spellEnd"/>
      <w:r>
        <w:rPr>
          <w:color w:val="000000"/>
          <w:sz w:val="27"/>
          <w:szCs w:val="27"/>
        </w:rPr>
        <w:t xml:space="preserve"> Е.Т.</w:t>
      </w:r>
    </w:p>
    <w:p w:rsidR="00A736A6" w:rsidRDefault="00A736A6" w:rsidP="00A736A6">
      <w:pPr>
        <w:pStyle w:val="a3"/>
        <w:contextualSpacing/>
        <w:jc w:val="both"/>
        <w:rPr>
          <w:i/>
          <w:color w:val="000000"/>
          <w:sz w:val="18"/>
          <w:szCs w:val="18"/>
        </w:rPr>
      </w:pPr>
    </w:p>
    <w:p w:rsidR="00A736A6" w:rsidRDefault="00A736A6" w:rsidP="00A736A6">
      <w:pPr>
        <w:pStyle w:val="a3"/>
        <w:contextualSpacing/>
        <w:jc w:val="both"/>
        <w:rPr>
          <w:i/>
          <w:color w:val="000000"/>
          <w:sz w:val="18"/>
          <w:szCs w:val="18"/>
        </w:rPr>
      </w:pPr>
    </w:p>
    <w:p w:rsidR="00A736A6" w:rsidRDefault="00A736A6" w:rsidP="00F26DBF">
      <w:pPr>
        <w:pStyle w:val="a3"/>
        <w:contextualSpacing/>
        <w:jc w:val="both"/>
      </w:pPr>
      <w:r w:rsidRPr="00B06182">
        <w:rPr>
          <w:i/>
          <w:color w:val="000000"/>
          <w:sz w:val="18"/>
          <w:szCs w:val="18"/>
        </w:rPr>
        <w:t>исп. Заместитель директора по ВР Иващенко А.В. тел. 2-29-94</w:t>
      </w:r>
    </w:p>
    <w:sectPr w:rsidR="00A736A6" w:rsidSect="00515A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39" w:rsidRDefault="00245D39" w:rsidP="00F26DBF">
      <w:pPr>
        <w:spacing w:after="0" w:line="240" w:lineRule="auto"/>
      </w:pPr>
      <w:r>
        <w:separator/>
      </w:r>
    </w:p>
  </w:endnote>
  <w:endnote w:type="continuationSeparator" w:id="0">
    <w:p w:rsidR="00245D39" w:rsidRDefault="00245D39" w:rsidP="00F2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39" w:rsidRDefault="00245D39" w:rsidP="00F26DBF">
      <w:pPr>
        <w:spacing w:after="0" w:line="240" w:lineRule="auto"/>
      </w:pPr>
      <w:r>
        <w:separator/>
      </w:r>
    </w:p>
  </w:footnote>
  <w:footnote w:type="continuationSeparator" w:id="0">
    <w:p w:rsidR="00245D39" w:rsidRDefault="00245D39" w:rsidP="00F2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BF" w:rsidRDefault="00F26DBF">
    <w:pPr>
      <w:pStyle w:val="a7"/>
    </w:pPr>
  </w:p>
  <w:p w:rsidR="00F26DBF" w:rsidRDefault="00F26DB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6A6"/>
    <w:rsid w:val="00077568"/>
    <w:rsid w:val="00245D39"/>
    <w:rsid w:val="00515A3F"/>
    <w:rsid w:val="005F3F1D"/>
    <w:rsid w:val="00796911"/>
    <w:rsid w:val="0090491F"/>
    <w:rsid w:val="00A736A6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6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6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DBF"/>
  </w:style>
  <w:style w:type="paragraph" w:styleId="a9">
    <w:name w:val="footer"/>
    <w:basedOn w:val="a"/>
    <w:link w:val="aa"/>
    <w:uiPriority w:val="99"/>
    <w:semiHidden/>
    <w:unhideWhenUsed/>
    <w:rsid w:val="00F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2020-12-02T13:25:00Z</dcterms:created>
  <dcterms:modified xsi:type="dcterms:W3CDTF">2020-12-02T13:44:00Z</dcterms:modified>
</cp:coreProperties>
</file>