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D1" w:rsidRPr="00386F5C" w:rsidRDefault="005119D1" w:rsidP="005119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</w:p>
    <w:p w:rsidR="005119D1" w:rsidRPr="008C134D" w:rsidRDefault="008C134D" w:rsidP="005119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«Н.Смагулов ат. №2 орта мектеп-лицей » КММ-сінің бастауыш сынып мұғалімі пәндер апталығында өткізген сабақ жоспары</w:t>
      </w:r>
    </w:p>
    <w:tbl>
      <w:tblPr>
        <w:tblStyle w:val="a3"/>
        <w:tblW w:w="0" w:type="auto"/>
        <w:tblInd w:w="-601" w:type="dxa"/>
        <w:tblLook w:val="04A0"/>
      </w:tblPr>
      <w:tblGrid>
        <w:gridCol w:w="2412"/>
        <w:gridCol w:w="2692"/>
        <w:gridCol w:w="1984"/>
        <w:gridCol w:w="2693"/>
      </w:tblGrid>
      <w:tr w:rsidR="005119D1" w:rsidRPr="00622C78" w:rsidTr="001F05EF">
        <w:tc>
          <w:tcPr>
            <w:tcW w:w="2412" w:type="dxa"/>
          </w:tcPr>
          <w:p w:rsidR="005119D1" w:rsidRPr="00622C78" w:rsidRDefault="005119D1" w:rsidP="000C78D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92" w:type="dxa"/>
          </w:tcPr>
          <w:p w:rsidR="005119D1" w:rsidRPr="00622C78" w:rsidRDefault="00E13ECF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Әдебиеттік оқу</w:t>
            </w:r>
          </w:p>
        </w:tc>
        <w:tc>
          <w:tcPr>
            <w:tcW w:w="1984" w:type="dxa"/>
          </w:tcPr>
          <w:p w:rsidR="005119D1" w:rsidRPr="00622C78" w:rsidRDefault="001F05EF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сынып</w:t>
            </w:r>
          </w:p>
        </w:tc>
        <w:tc>
          <w:tcPr>
            <w:tcW w:w="2693" w:type="dxa"/>
          </w:tcPr>
          <w:p w:rsidR="005119D1" w:rsidRPr="00622C78" w:rsidRDefault="001F05EF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Ермуканова К У</w:t>
            </w:r>
          </w:p>
        </w:tc>
      </w:tr>
      <w:tr w:rsidR="005119D1" w:rsidRPr="00622C78" w:rsidTr="000C78DE">
        <w:trPr>
          <w:trHeight w:val="685"/>
        </w:trPr>
        <w:tc>
          <w:tcPr>
            <w:tcW w:w="2412" w:type="dxa"/>
            <w:hideMark/>
          </w:tcPr>
          <w:p w:rsidR="005119D1" w:rsidRPr="00622C78" w:rsidRDefault="005119D1" w:rsidP="000C78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622C78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Сабақтың тақырыбы</w:t>
            </w:r>
          </w:p>
        </w:tc>
        <w:tc>
          <w:tcPr>
            <w:tcW w:w="7369" w:type="dxa"/>
            <w:gridSpan w:val="3"/>
          </w:tcPr>
          <w:p w:rsidR="005119D1" w:rsidRPr="00E13ECF" w:rsidRDefault="008E6CD5" w:rsidP="000C78D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13E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Қазыналы қарттың тәлімі</w:t>
            </w:r>
          </w:p>
        </w:tc>
      </w:tr>
      <w:tr w:rsidR="008E6CD5" w:rsidRPr="00931E1D" w:rsidTr="000C78DE">
        <w:trPr>
          <w:trHeight w:val="685"/>
        </w:trPr>
        <w:tc>
          <w:tcPr>
            <w:tcW w:w="2412" w:type="dxa"/>
          </w:tcPr>
          <w:p w:rsidR="008E6CD5" w:rsidRPr="00622C78" w:rsidRDefault="008E6CD5" w:rsidP="000C78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Оқу мақсаты</w:t>
            </w:r>
          </w:p>
        </w:tc>
        <w:tc>
          <w:tcPr>
            <w:tcW w:w="7369" w:type="dxa"/>
            <w:gridSpan w:val="3"/>
          </w:tcPr>
          <w:p w:rsidR="008E6CD5" w:rsidRDefault="008E6CD5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4.2.6.1. Кейіпкерлердің іс-әрекеті, мінез-құлқының өзгеру себептерін мәтіннен тауып, салыстыру, бағалау</w:t>
            </w:r>
          </w:p>
          <w:p w:rsidR="008E6CD5" w:rsidRDefault="008E6CD5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4.2.6.2. Аңыз, шешендік сөз, батырлар жыры, фантастикалық әңгімелердің жанрлық ерекшеліктері</w:t>
            </w:r>
          </w:p>
        </w:tc>
      </w:tr>
      <w:tr w:rsidR="005119D1" w:rsidRPr="00931E1D" w:rsidTr="000C78DE">
        <w:tc>
          <w:tcPr>
            <w:tcW w:w="2412" w:type="dxa"/>
            <w:hideMark/>
          </w:tcPr>
          <w:p w:rsidR="005119D1" w:rsidRPr="00622C78" w:rsidRDefault="005119D1" w:rsidP="000C78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7369" w:type="dxa"/>
            <w:gridSpan w:val="3"/>
            <w:hideMark/>
          </w:tcPr>
          <w:p w:rsidR="005119D1" w:rsidRPr="00622C78" w:rsidRDefault="005119D1" w:rsidP="008E6C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119D1" w:rsidRPr="00931E1D" w:rsidTr="000C78DE">
        <w:tc>
          <w:tcPr>
            <w:tcW w:w="2412" w:type="dxa"/>
            <w:hideMark/>
          </w:tcPr>
          <w:p w:rsidR="005119D1" w:rsidRPr="00622C78" w:rsidRDefault="005119D1" w:rsidP="000C78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622C78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Сабақтың мақсаты</w:t>
            </w:r>
          </w:p>
        </w:tc>
        <w:tc>
          <w:tcPr>
            <w:tcW w:w="7369" w:type="dxa"/>
            <w:gridSpan w:val="3"/>
          </w:tcPr>
          <w:p w:rsidR="005119D1" w:rsidRPr="00622C78" w:rsidRDefault="005119D1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2C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Барлық оқушылар:</w:t>
            </w:r>
            <w:r w:rsidR="008E6C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адами құндылықтарды ажырата алады, рөлге бөліп оқу арқылы кейіпкерлердің іс-әрекетін салыстыра алады. Сұрақ-жауап арқылы мәтіннің жанрын анықтайды.</w:t>
            </w:r>
          </w:p>
          <w:p w:rsidR="005119D1" w:rsidRPr="00622C78" w:rsidRDefault="005119D1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2C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Көптеген оқушылар:</w:t>
            </w:r>
            <w:r w:rsidR="008E6CD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Құндылықтардың біріне түсіндірме бере алады, шығармашылық сұраққа жауап береді</w:t>
            </w:r>
          </w:p>
          <w:p w:rsidR="005119D1" w:rsidRPr="00622C78" w:rsidRDefault="005119D1" w:rsidP="008E6CD5">
            <w:pPr>
              <w:pStyle w:val="a4"/>
              <w:rPr>
                <w:sz w:val="28"/>
                <w:szCs w:val="28"/>
                <w:lang w:val="kk-KZ"/>
              </w:rPr>
            </w:pPr>
            <w:r w:rsidRPr="00622C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Кейбір оқушылар: </w:t>
            </w:r>
            <w:r w:rsidR="008E6C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Кейіпкерлердің іс-әрекетіне баға бере алады.</w:t>
            </w:r>
          </w:p>
        </w:tc>
      </w:tr>
      <w:tr w:rsidR="005119D1" w:rsidRPr="00931E1D" w:rsidTr="000C78DE">
        <w:trPr>
          <w:trHeight w:val="702"/>
        </w:trPr>
        <w:tc>
          <w:tcPr>
            <w:tcW w:w="2412" w:type="dxa"/>
            <w:hideMark/>
          </w:tcPr>
          <w:p w:rsidR="005119D1" w:rsidRPr="00622C78" w:rsidRDefault="005119D1" w:rsidP="000C78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622C78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Бағалау критерийлері</w:t>
            </w:r>
          </w:p>
        </w:tc>
        <w:tc>
          <w:tcPr>
            <w:tcW w:w="7369" w:type="dxa"/>
            <w:gridSpan w:val="3"/>
          </w:tcPr>
          <w:p w:rsidR="005119D1" w:rsidRDefault="008E6CD5" w:rsidP="008E6C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Мәтіннің негізгі идеясын ашады</w:t>
            </w:r>
          </w:p>
          <w:p w:rsidR="008E6CD5" w:rsidRDefault="008E6CD5" w:rsidP="008E6C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Мәтіннің жанрын анықтайды</w:t>
            </w:r>
          </w:p>
          <w:p w:rsidR="008E6CD5" w:rsidRDefault="008E6CD5" w:rsidP="008E6C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Кейіпкерлерге мінездеме береді</w:t>
            </w:r>
          </w:p>
          <w:p w:rsidR="008E6CD5" w:rsidRPr="00622C78" w:rsidRDefault="008E6CD5" w:rsidP="008E6C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Рөлге бөліп оқиды</w:t>
            </w:r>
          </w:p>
        </w:tc>
      </w:tr>
      <w:tr w:rsidR="005119D1" w:rsidRPr="00931E1D" w:rsidTr="000C78DE">
        <w:trPr>
          <w:trHeight w:val="255"/>
        </w:trPr>
        <w:tc>
          <w:tcPr>
            <w:tcW w:w="2412" w:type="dxa"/>
          </w:tcPr>
          <w:p w:rsidR="005119D1" w:rsidRPr="00622C78" w:rsidRDefault="005119D1" w:rsidP="000C78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622C78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Тілдік мақсат</w:t>
            </w:r>
          </w:p>
        </w:tc>
        <w:tc>
          <w:tcPr>
            <w:tcW w:w="7369" w:type="dxa"/>
            <w:gridSpan w:val="3"/>
          </w:tcPr>
          <w:p w:rsidR="005119D1" w:rsidRDefault="00E13ECF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Сөйлемдерді толық құрау, ойын толық жеткізу жұмыстары</w:t>
            </w:r>
          </w:p>
          <w:p w:rsidR="00E13ECF" w:rsidRPr="00622C78" w:rsidRDefault="00E13ECF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119D1" w:rsidRPr="00931E1D" w:rsidTr="000C78DE">
        <w:tc>
          <w:tcPr>
            <w:tcW w:w="2412" w:type="dxa"/>
          </w:tcPr>
          <w:p w:rsidR="005119D1" w:rsidRPr="00622C78" w:rsidRDefault="005119D1" w:rsidP="000C78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622C78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Құндылықтарды дарыту</w:t>
            </w:r>
          </w:p>
        </w:tc>
        <w:tc>
          <w:tcPr>
            <w:tcW w:w="7369" w:type="dxa"/>
            <w:gridSpan w:val="3"/>
          </w:tcPr>
          <w:p w:rsidR="005119D1" w:rsidRPr="00622C78" w:rsidRDefault="005119D1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2C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туған жерін сүюге, құрметтеуге тәрбиелеу</w:t>
            </w:r>
          </w:p>
          <w:p w:rsidR="005119D1" w:rsidRPr="00622C78" w:rsidRDefault="005119D1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119D1" w:rsidRPr="00931E1D" w:rsidTr="000C78DE">
        <w:tc>
          <w:tcPr>
            <w:tcW w:w="2412" w:type="dxa"/>
          </w:tcPr>
          <w:p w:rsidR="005119D1" w:rsidRPr="00622C78" w:rsidRDefault="005119D1" w:rsidP="000C78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622C78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АКТ қолдану дағдылары</w:t>
            </w:r>
          </w:p>
        </w:tc>
        <w:tc>
          <w:tcPr>
            <w:tcW w:w="7369" w:type="dxa"/>
            <w:gridSpan w:val="3"/>
          </w:tcPr>
          <w:p w:rsidR="005119D1" w:rsidRPr="00622C78" w:rsidRDefault="005119D1" w:rsidP="00E13E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2C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Интербелсенді тақтасы арқылы жұмыс бағытын </w:t>
            </w:r>
            <w:r w:rsidR="00E13E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жоспарлау, слайдты уақытымен қою</w:t>
            </w:r>
          </w:p>
        </w:tc>
      </w:tr>
    </w:tbl>
    <w:p w:rsidR="005119D1" w:rsidRPr="00622C78" w:rsidRDefault="005119D1" w:rsidP="005119D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22C78">
        <w:rPr>
          <w:rFonts w:ascii="Times New Roman" w:hAnsi="Times New Roman" w:cs="Times New Roman"/>
          <w:sz w:val="28"/>
          <w:szCs w:val="28"/>
          <w:lang w:val="kk-KZ"/>
        </w:rPr>
        <w:t>Сабақ барысы</w:t>
      </w:r>
    </w:p>
    <w:tbl>
      <w:tblPr>
        <w:tblStyle w:val="a3"/>
        <w:tblW w:w="0" w:type="auto"/>
        <w:tblInd w:w="-601" w:type="dxa"/>
        <w:tblLook w:val="04A0"/>
      </w:tblPr>
      <w:tblGrid>
        <w:gridCol w:w="1560"/>
        <w:gridCol w:w="6237"/>
        <w:gridCol w:w="2136"/>
      </w:tblGrid>
      <w:tr w:rsidR="005119D1" w:rsidRPr="00622C78" w:rsidTr="000C78DE">
        <w:tc>
          <w:tcPr>
            <w:tcW w:w="1560" w:type="dxa"/>
          </w:tcPr>
          <w:p w:rsidR="005119D1" w:rsidRPr="00622C78" w:rsidRDefault="005119D1" w:rsidP="000C78D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2C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Кезеңдер</w:t>
            </w:r>
          </w:p>
        </w:tc>
        <w:tc>
          <w:tcPr>
            <w:tcW w:w="6237" w:type="dxa"/>
          </w:tcPr>
          <w:p w:rsidR="005119D1" w:rsidRPr="00622C78" w:rsidRDefault="005119D1" w:rsidP="000C78D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2C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Сабақтағы жоспарланған іс-әрекет</w:t>
            </w:r>
          </w:p>
        </w:tc>
        <w:tc>
          <w:tcPr>
            <w:tcW w:w="2136" w:type="dxa"/>
          </w:tcPr>
          <w:p w:rsidR="005119D1" w:rsidRPr="00622C78" w:rsidRDefault="005119D1" w:rsidP="000C78D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2C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Ресурстар</w:t>
            </w:r>
          </w:p>
        </w:tc>
      </w:tr>
      <w:tr w:rsidR="005119D1" w:rsidRPr="00622C78" w:rsidTr="000C78DE">
        <w:tc>
          <w:tcPr>
            <w:tcW w:w="1560" w:type="dxa"/>
          </w:tcPr>
          <w:p w:rsidR="003175ED" w:rsidRDefault="003175ED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Ширату</w:t>
            </w:r>
          </w:p>
          <w:p w:rsidR="005119D1" w:rsidRPr="00622C78" w:rsidRDefault="003175ED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</w:t>
            </w:r>
            <w:r w:rsidR="005119D1" w:rsidRPr="00622C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минут</w:t>
            </w:r>
          </w:p>
          <w:p w:rsidR="005119D1" w:rsidRPr="00622C78" w:rsidRDefault="005119D1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19D1" w:rsidRPr="00622C78" w:rsidRDefault="005119D1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19D1" w:rsidRPr="00622C78" w:rsidRDefault="005119D1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19D1" w:rsidRPr="00622C78" w:rsidRDefault="005119D1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19D1" w:rsidRPr="00622C78" w:rsidRDefault="005119D1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19D1" w:rsidRPr="00622C78" w:rsidRDefault="005119D1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19D1" w:rsidRPr="00622C78" w:rsidRDefault="005119D1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19D1" w:rsidRPr="00622C78" w:rsidRDefault="005119D1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5119D1" w:rsidRDefault="008E6CD5" w:rsidP="008E6CD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E6C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Ұжымдық жұмыс</w:t>
            </w:r>
            <w:r w:rsidRPr="008E6CD5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«Кел танысайық»</w:t>
            </w:r>
          </w:p>
          <w:p w:rsidR="008E6CD5" w:rsidRDefault="008E6CD5" w:rsidP="008E6C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Мақсаты: Оқушылармен танысу мақсатында, жаңа құндылық бөліміне кірісу барысында жүргізіледі.</w:t>
            </w:r>
          </w:p>
          <w:p w:rsidR="008E6CD5" w:rsidRDefault="008E6CD5" w:rsidP="008E6C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75E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Нұсқаулық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:Оқушылар тізбектеле бірінен соң бірі</w:t>
            </w:r>
            <w:r w:rsidR="003175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есімдерін алғашқы әрпінен келетін сөзбен өзіне сипаттама береді.</w:t>
            </w:r>
          </w:p>
          <w:p w:rsidR="003175ED" w:rsidRDefault="003175ED" w:rsidP="008E6C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75E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Мысалы: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Әсем-әдемі, Әлібек-әділ</w:t>
            </w:r>
          </w:p>
          <w:p w:rsidR="003175ED" w:rsidRDefault="003175ED" w:rsidP="008E6C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75E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Қорыту: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Есімдеріңе таңдаған сөздерің дәл үйлесіп кеткен қандай.</w:t>
            </w:r>
          </w:p>
          <w:p w:rsidR="003175ED" w:rsidRDefault="003175ED" w:rsidP="008E6C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өзімді ай-жұлдызға теңеймін,</w:t>
            </w:r>
          </w:p>
          <w:p w:rsidR="003175ED" w:rsidRDefault="003175ED" w:rsidP="008E6C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Бірақ, әрине « жұлдызбын -  мен», демеймін.</w:t>
            </w:r>
          </w:p>
          <w:p w:rsidR="003175ED" w:rsidRDefault="003175ED" w:rsidP="008E6C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есімім өзім үшін ең құнды...</w:t>
            </w:r>
          </w:p>
          <w:p w:rsidR="003175ED" w:rsidRDefault="003175ED" w:rsidP="008E6C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Сыныптасымның басқасын да елеймін.</w:t>
            </w:r>
          </w:p>
          <w:p w:rsidR="003175ED" w:rsidRDefault="003175ED" w:rsidP="008E6C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175ED" w:rsidRDefault="003175ED" w:rsidP="008E6CD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75E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 түрін айтып кету.</w:t>
            </w:r>
            <w:r w:rsidR="00EF544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Біздің шеңбер 360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қа тең.</w:t>
            </w:r>
            <w:r w:rsidR="00EF544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  <w:p w:rsidR="003175ED" w:rsidRPr="003175ED" w:rsidRDefault="003175ED" w:rsidP="008E6CD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Сабақта 4 түрлі жұмыс жүргізіледі, әр жұмыстан 90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-қа дейін ұпай жинау.</w:t>
            </w:r>
          </w:p>
        </w:tc>
        <w:tc>
          <w:tcPr>
            <w:tcW w:w="2136" w:type="dxa"/>
          </w:tcPr>
          <w:p w:rsidR="005119D1" w:rsidRPr="00622C78" w:rsidRDefault="005119D1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2C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Музыка</w:t>
            </w:r>
          </w:p>
          <w:p w:rsidR="005119D1" w:rsidRPr="00622C78" w:rsidRDefault="005119D1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19D1" w:rsidRPr="00622C78" w:rsidRDefault="005119D1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19D1" w:rsidRDefault="003175ED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1-слайд</w:t>
            </w:r>
          </w:p>
          <w:p w:rsidR="005119D1" w:rsidRPr="00622C78" w:rsidRDefault="005119D1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19D1" w:rsidRPr="00622C78" w:rsidRDefault="005119D1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19D1" w:rsidRPr="00622C78" w:rsidRDefault="005119D1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19D1" w:rsidRDefault="005119D1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175ED" w:rsidRDefault="003175ED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175ED" w:rsidRDefault="003A61A4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3175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-слайд</w:t>
            </w:r>
          </w:p>
          <w:p w:rsidR="003175ED" w:rsidRPr="00622C78" w:rsidRDefault="003A61A4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3175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-слайд</w:t>
            </w:r>
          </w:p>
        </w:tc>
      </w:tr>
      <w:tr w:rsidR="005119D1" w:rsidRPr="00931E1D" w:rsidTr="000C78DE">
        <w:tc>
          <w:tcPr>
            <w:tcW w:w="1560" w:type="dxa"/>
          </w:tcPr>
          <w:p w:rsidR="005119D1" w:rsidRPr="00622C78" w:rsidRDefault="005119D1" w:rsidP="000C78DE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622C7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lastRenderedPageBreak/>
              <w:t xml:space="preserve">Сабақ </w:t>
            </w:r>
            <w:r w:rsidR="003175E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басы</w:t>
            </w:r>
          </w:p>
          <w:p w:rsidR="005119D1" w:rsidRPr="00622C78" w:rsidRDefault="00DD2A1D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 </w:t>
            </w:r>
            <w:r w:rsidR="005119D1" w:rsidRPr="00622C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</w:t>
            </w:r>
          </w:p>
          <w:p w:rsidR="005119D1" w:rsidRPr="00622C78" w:rsidRDefault="005119D1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19D1" w:rsidRPr="00622C78" w:rsidRDefault="005119D1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19D1" w:rsidRPr="00622C78" w:rsidRDefault="005119D1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19D1" w:rsidRDefault="005119D1" w:rsidP="00DD2A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3470" w:rsidRDefault="00543470" w:rsidP="00DD2A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3470" w:rsidRDefault="00543470" w:rsidP="00DD2A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3470" w:rsidRDefault="00543470" w:rsidP="00DD2A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3470" w:rsidRDefault="00543470" w:rsidP="00DD2A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3470" w:rsidRDefault="00543470" w:rsidP="00DD2A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3470" w:rsidRDefault="00543470" w:rsidP="00DD2A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3470" w:rsidRDefault="00543470" w:rsidP="00DD2A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3470" w:rsidRDefault="00543470" w:rsidP="00DD2A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3470" w:rsidRDefault="00543470" w:rsidP="00DD2A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3470" w:rsidRDefault="00543470" w:rsidP="00DD2A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3470" w:rsidRDefault="00543470" w:rsidP="00DD2A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3470" w:rsidRDefault="00543470" w:rsidP="00DD2A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3470" w:rsidRDefault="00543470" w:rsidP="00DD2A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3470" w:rsidRDefault="00543470" w:rsidP="00DD2A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3470" w:rsidRDefault="00543470" w:rsidP="00DD2A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3470" w:rsidRDefault="00543470" w:rsidP="00DD2A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сабақ</w:t>
            </w:r>
          </w:p>
          <w:p w:rsidR="00E13ECF" w:rsidRPr="00622C78" w:rsidRDefault="00E13ECF" w:rsidP="00DD2A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20минут</w:t>
            </w:r>
          </w:p>
        </w:tc>
        <w:tc>
          <w:tcPr>
            <w:tcW w:w="6237" w:type="dxa"/>
          </w:tcPr>
          <w:p w:rsidR="003175ED" w:rsidRPr="003175ED" w:rsidRDefault="003175ED" w:rsidP="003175ED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/>
              </w:rPr>
              <w:t xml:space="preserve">Жұптық жұмыс. </w:t>
            </w:r>
            <w:r w:rsidRPr="003175ED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val="kk-KZ"/>
              </w:rPr>
              <w:t>«Мен үшін құнды»</w:t>
            </w:r>
          </w:p>
          <w:p w:rsidR="003175ED" w:rsidRDefault="003175ED" w:rsidP="000C78D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 w:rsidRPr="00DD2A1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/>
              </w:rPr>
              <w:t>Мақсаты:</w:t>
            </w:r>
            <w:r w:rsidR="00DD2A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  <w:t>Сөйлемдерді оқып, өз ойларын айтады.</w:t>
            </w:r>
          </w:p>
          <w:p w:rsidR="00DD2A1D" w:rsidRPr="003175ED" w:rsidRDefault="00DD2A1D" w:rsidP="000C78D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 w:rsidRPr="00DD2A1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/>
              </w:rPr>
              <w:t>Нұсқаулық: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  <w:t xml:space="preserve"> Жұпта екі оқушы оқып талдайды, талқылайды. Адам үшін құндылығын айтады. </w:t>
            </w:r>
          </w:p>
          <w:p w:rsidR="003175ED" w:rsidRPr="00DD2A1D" w:rsidRDefault="00DD2A1D" w:rsidP="000C78DE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/>
              </w:rPr>
            </w:pPr>
            <w:r w:rsidRPr="00DD2A1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/>
              </w:rPr>
              <w:t>Дискриптор:</w:t>
            </w:r>
          </w:p>
          <w:p w:rsidR="00DD2A1D" w:rsidRPr="00DD2A1D" w:rsidRDefault="00DD2A1D" w:rsidP="00DD2A1D">
            <w:pPr>
              <w:pStyle w:val="a9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kk-KZ"/>
              </w:rPr>
            </w:pPr>
            <w:r w:rsidRPr="00DD2A1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kk-KZ"/>
              </w:rPr>
              <w:t>Жұппен талқыланады</w:t>
            </w:r>
          </w:p>
          <w:p w:rsidR="00DD2A1D" w:rsidRPr="00DD2A1D" w:rsidRDefault="00DD2A1D" w:rsidP="00DD2A1D">
            <w:pPr>
              <w:pStyle w:val="a9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kk-KZ"/>
              </w:rPr>
            </w:pPr>
            <w:r w:rsidRPr="00DD2A1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kk-KZ"/>
              </w:rPr>
              <w:t>Оқушы сөйлемді қатесіз оқиды</w:t>
            </w:r>
          </w:p>
          <w:p w:rsidR="00DD2A1D" w:rsidRPr="00DD2A1D" w:rsidRDefault="00DD2A1D" w:rsidP="00DD2A1D">
            <w:pPr>
              <w:pStyle w:val="a9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kk-KZ"/>
              </w:rPr>
            </w:pPr>
            <w:r w:rsidRPr="00DD2A1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kk-KZ"/>
              </w:rPr>
              <w:t>Өз ойын ерекше, түсінікті жеткізеді</w:t>
            </w:r>
          </w:p>
          <w:p w:rsidR="003175ED" w:rsidRPr="00DD2A1D" w:rsidRDefault="00DD2A1D" w:rsidP="000C78D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 w:rsidRPr="00DD2A1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/>
              </w:rPr>
              <w:t>Қорыту: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  <w:t xml:space="preserve"> Осы айтылған мысалдарыңның бәрі адам үшін қажет, құнды қасиеттер, асыл сөздер. Сендер талдап кеткен құндылықтар рухани және адами құндылықтар. Бұл біздің ұлттық құндылықтар. Ұлттық құндылықтардың бірі  - ата-бабаларымыздың ұлағатты ойлары. </w:t>
            </w:r>
          </w:p>
          <w:p w:rsidR="005119D1" w:rsidRDefault="005119D1" w:rsidP="000C78D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</w:p>
          <w:p w:rsidR="00543470" w:rsidRDefault="00543470" w:rsidP="000C78D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  <w:t>Төле би.</w:t>
            </w:r>
          </w:p>
          <w:p w:rsidR="00543470" w:rsidRDefault="00543470" w:rsidP="000C78D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  <w:t>1663-1756жж</w:t>
            </w:r>
          </w:p>
          <w:p w:rsidR="00543470" w:rsidRDefault="00543470" w:rsidP="000C78D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  <w:t>Жамбыл облысы, Шу өзені, Жайсаң жайлауында дүниеге келді. Ташкент қаласында 12 жыл билік жүргізді. Кесенесі сол жерде.</w:t>
            </w:r>
          </w:p>
          <w:p w:rsidR="00543470" w:rsidRDefault="00543470" w:rsidP="000C78D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</w:p>
          <w:p w:rsidR="00543470" w:rsidRDefault="00543470" w:rsidP="00543470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/>
              </w:rPr>
              <w:t>Топтық жұмыс.  «Блум түймедағы»</w:t>
            </w:r>
          </w:p>
          <w:p w:rsidR="00543470" w:rsidRDefault="00543470" w:rsidP="0054347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/>
              </w:rPr>
              <w:t xml:space="preserve">Мақсаты: </w:t>
            </w:r>
            <w:r w:rsidRPr="005434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  <w:t>Топпен бөлінген мәтінді талдау, кейіпкерлерге мінездеме беру</w:t>
            </w:r>
          </w:p>
          <w:p w:rsidR="00543470" w:rsidRDefault="00543470" w:rsidP="0054347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/>
              </w:rPr>
              <w:t xml:space="preserve">Нұсқаулық: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  <w:t>-іштей оқиды</w:t>
            </w:r>
          </w:p>
          <w:p w:rsidR="00543470" w:rsidRDefault="00543470" w:rsidP="0054347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  <w:t xml:space="preserve">                        -сөздікпен жұмыс</w:t>
            </w:r>
          </w:p>
          <w:p w:rsidR="00543470" w:rsidRDefault="00543470" w:rsidP="0054347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  <w:t xml:space="preserve">                        - рөлге бөліп оқиды</w:t>
            </w:r>
          </w:p>
          <w:p w:rsidR="00543470" w:rsidRDefault="00543470" w:rsidP="0054347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  <w:t xml:space="preserve">                        -сұрақтарға жауап береді</w:t>
            </w:r>
          </w:p>
          <w:p w:rsidR="00543470" w:rsidRDefault="00200711" w:rsidP="0054347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  <w:t>1.</w:t>
            </w:r>
            <w:r w:rsidRPr="0020071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kk-KZ"/>
              </w:rPr>
              <w:t>Қарапайым сұрақ</w:t>
            </w:r>
          </w:p>
          <w:p w:rsidR="00200711" w:rsidRDefault="00200711" w:rsidP="0054347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  <w:t>-Кейіпкерлерді ата</w:t>
            </w:r>
          </w:p>
          <w:p w:rsidR="00200711" w:rsidRDefault="00200711" w:rsidP="0054347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  <w:t>2.</w:t>
            </w:r>
            <w:r w:rsidRPr="0020071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kk-KZ"/>
              </w:rPr>
              <w:t>Анықтаушы сұрақ</w:t>
            </w:r>
          </w:p>
          <w:p w:rsidR="00200711" w:rsidRDefault="00200711" w:rsidP="0054347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  <w:t>-Мәтіндегі жағымсыз кейіпкерлер кім?</w:t>
            </w:r>
          </w:p>
          <w:p w:rsidR="00200711" w:rsidRDefault="00200711" w:rsidP="0054347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  <w:t>3.</w:t>
            </w:r>
            <w:r w:rsidRPr="0020071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kk-KZ"/>
              </w:rPr>
              <w:t>Түсіндіруші сұрақ</w:t>
            </w:r>
          </w:p>
          <w:p w:rsidR="00200711" w:rsidRDefault="00200711" w:rsidP="0054347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  <w:t>-Нысапсыз бай мен Қайырымсыз байға қандай адами құндылықтар жетіспейді?</w:t>
            </w:r>
          </w:p>
          <w:p w:rsidR="00200711" w:rsidRPr="00200711" w:rsidRDefault="00200711" w:rsidP="00543470">
            <w:pP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  <w:t>4.</w:t>
            </w:r>
            <w:r w:rsidRPr="0020071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kk-KZ"/>
              </w:rPr>
              <w:t>Шығармашылық  сұрақ</w:t>
            </w:r>
          </w:p>
          <w:p w:rsidR="00200711" w:rsidRDefault="00200711" w:rsidP="0054347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  <w:t>-Мәтін неліктен «Қазыналы қарттың тәлімі» деп аталады?</w:t>
            </w:r>
          </w:p>
          <w:p w:rsidR="00200711" w:rsidRDefault="00200711" w:rsidP="0054347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  <w:t>5.</w:t>
            </w:r>
            <w:r w:rsidRPr="0020071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kk-KZ"/>
              </w:rPr>
              <w:t>Бағалау сұрағы</w:t>
            </w:r>
          </w:p>
          <w:p w:rsidR="00200711" w:rsidRDefault="00200711" w:rsidP="0054347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  <w:t>- Негізгі идея мен тақырыбын тап, ауыз әдебиетінің қай жанрына жатады?</w:t>
            </w:r>
          </w:p>
          <w:p w:rsidR="00200711" w:rsidRDefault="00200711" w:rsidP="0054347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  <w:t>6.</w:t>
            </w:r>
            <w:r w:rsidRPr="0020071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kk-KZ"/>
              </w:rPr>
              <w:t>Тәжірибелік сұрақ</w:t>
            </w:r>
          </w:p>
          <w:p w:rsidR="00200711" w:rsidRPr="00543470" w:rsidRDefault="00200711" w:rsidP="0054347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  <w:t>-Төле бала Қоңқа қарттан қандай тәлім алды?</w:t>
            </w:r>
          </w:p>
          <w:p w:rsidR="00543470" w:rsidRDefault="00543470" w:rsidP="0054347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</w:p>
          <w:p w:rsidR="00200711" w:rsidRDefault="00200711" w:rsidP="0054347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/>
              </w:rPr>
            </w:pPr>
            <w:r w:rsidRPr="0020071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/>
              </w:rPr>
              <w:lastRenderedPageBreak/>
              <w:t>Дескриптор:</w:t>
            </w:r>
          </w:p>
          <w:p w:rsidR="00200711" w:rsidRPr="00200711" w:rsidRDefault="00200711" w:rsidP="00200711">
            <w:pPr>
              <w:pStyle w:val="a9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 w:rsidRPr="00200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  <w:t>Мәтіннің негізгі идеясын ашады</w:t>
            </w:r>
          </w:p>
          <w:p w:rsidR="00200711" w:rsidRPr="00200711" w:rsidRDefault="00200711" w:rsidP="00200711">
            <w:pPr>
              <w:pStyle w:val="a9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 w:rsidRPr="00200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  <w:t>Жанрын анықтайды</w:t>
            </w:r>
          </w:p>
          <w:p w:rsidR="00200711" w:rsidRPr="00200711" w:rsidRDefault="00200711" w:rsidP="00200711">
            <w:pPr>
              <w:pStyle w:val="a9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 w:rsidRPr="00200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  <w:t>Кейіпкерге мінездеме береді</w:t>
            </w:r>
          </w:p>
          <w:p w:rsidR="005119D1" w:rsidRPr="00200711" w:rsidRDefault="00200711" w:rsidP="00200711">
            <w:pPr>
              <w:pStyle w:val="a9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 w:rsidRPr="00200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  <w:t>Рөлге еніп, мәнерлеп оқи алады</w:t>
            </w:r>
          </w:p>
        </w:tc>
        <w:tc>
          <w:tcPr>
            <w:tcW w:w="2136" w:type="dxa"/>
          </w:tcPr>
          <w:p w:rsidR="005119D1" w:rsidRPr="00622C78" w:rsidRDefault="005119D1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19D1" w:rsidRPr="00622C78" w:rsidRDefault="003A61A4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DD2A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-слайд</w:t>
            </w:r>
          </w:p>
          <w:p w:rsidR="005119D1" w:rsidRPr="00622C78" w:rsidRDefault="005119D1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19D1" w:rsidRPr="00622C78" w:rsidRDefault="003A61A4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DD2A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-слайд</w:t>
            </w:r>
          </w:p>
          <w:p w:rsidR="005119D1" w:rsidRPr="00622C78" w:rsidRDefault="005119D1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19D1" w:rsidRPr="00622C78" w:rsidRDefault="005119D1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19D1" w:rsidRPr="00622C78" w:rsidRDefault="005119D1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19D1" w:rsidRPr="00622C78" w:rsidRDefault="005119D1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19D1" w:rsidRPr="00622C78" w:rsidRDefault="005119D1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19D1" w:rsidRPr="00622C78" w:rsidRDefault="005119D1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19D1" w:rsidRPr="00622C78" w:rsidRDefault="005119D1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19D1" w:rsidRPr="00622C78" w:rsidRDefault="005119D1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19D1" w:rsidRPr="00622C78" w:rsidRDefault="005119D1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19D1" w:rsidRPr="00622C78" w:rsidRDefault="005119D1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19D1" w:rsidRPr="00622C78" w:rsidRDefault="005119D1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19D1" w:rsidRPr="00622C78" w:rsidRDefault="005119D1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19D1" w:rsidRPr="00622C78" w:rsidRDefault="005119D1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19D1" w:rsidRDefault="003A61A4" w:rsidP="000C78DE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6</w:t>
            </w:r>
            <w:r w:rsidR="00543470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-слайд</w:t>
            </w:r>
          </w:p>
          <w:p w:rsidR="00543470" w:rsidRDefault="00543470" w:rsidP="000C78DE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543470" w:rsidRDefault="00543470" w:rsidP="000C78DE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543470" w:rsidRDefault="00543470" w:rsidP="000C78DE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543470" w:rsidRDefault="00543470" w:rsidP="000C78DE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543470" w:rsidRDefault="003A61A4" w:rsidP="000C78DE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7</w:t>
            </w:r>
            <w:r w:rsidR="00543470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-слайд</w:t>
            </w:r>
          </w:p>
          <w:p w:rsidR="00543470" w:rsidRDefault="00543470" w:rsidP="000C78DE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543470" w:rsidRDefault="00543470" w:rsidP="000C78DE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543470" w:rsidRDefault="00543470" w:rsidP="000C78DE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543470" w:rsidRDefault="00543470" w:rsidP="000C78DE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543470" w:rsidRDefault="00543470" w:rsidP="000C78DE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543470" w:rsidRDefault="00543470" w:rsidP="000C78DE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543470" w:rsidRDefault="003A61A4" w:rsidP="000C78DE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8</w:t>
            </w:r>
            <w:r w:rsidR="00543470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-слайд</w:t>
            </w:r>
          </w:p>
          <w:p w:rsidR="00200711" w:rsidRDefault="00200711" w:rsidP="000C78DE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200711" w:rsidRDefault="00200711" w:rsidP="000C78DE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200711" w:rsidRDefault="00200711" w:rsidP="000C78DE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200711" w:rsidRDefault="00200711" w:rsidP="000C78DE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200711" w:rsidRDefault="00200711" w:rsidP="000C78DE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200711" w:rsidRDefault="00200711" w:rsidP="000C78DE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200711" w:rsidRDefault="00200711" w:rsidP="000C78DE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200711" w:rsidRDefault="00200711" w:rsidP="000C78DE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200711" w:rsidRDefault="00200711" w:rsidP="000C78DE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200711" w:rsidRDefault="00200711" w:rsidP="000C78DE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200711" w:rsidRDefault="00200711" w:rsidP="000C78DE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200711" w:rsidRDefault="00200711" w:rsidP="000C78DE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200711" w:rsidRDefault="00200711" w:rsidP="000C78DE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200711" w:rsidRDefault="00200711" w:rsidP="000C78DE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200711" w:rsidRDefault="00200711" w:rsidP="000C78DE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200711" w:rsidRPr="00543470" w:rsidRDefault="003A61A4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9</w:t>
            </w:r>
            <w:r w:rsidR="00200711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-слайд</w:t>
            </w:r>
          </w:p>
        </w:tc>
      </w:tr>
      <w:tr w:rsidR="005119D1" w:rsidRPr="00E13ECF" w:rsidTr="000C78DE">
        <w:tc>
          <w:tcPr>
            <w:tcW w:w="1560" w:type="dxa"/>
          </w:tcPr>
          <w:p w:rsidR="005119D1" w:rsidRDefault="005119D1" w:rsidP="000C78DE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622C7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lastRenderedPageBreak/>
              <w:t>Кері байланыс</w:t>
            </w:r>
          </w:p>
          <w:p w:rsidR="00E13ECF" w:rsidRDefault="00E13ECF" w:rsidP="000C78DE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3минут</w:t>
            </w:r>
          </w:p>
          <w:p w:rsidR="005119D1" w:rsidRDefault="005119D1" w:rsidP="000C78DE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5119D1" w:rsidRDefault="005119D1" w:rsidP="000C78DE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Рефлексия</w:t>
            </w:r>
          </w:p>
          <w:p w:rsidR="00E13ECF" w:rsidRDefault="00E13ECF" w:rsidP="000C78DE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Бағалау</w:t>
            </w:r>
          </w:p>
          <w:p w:rsidR="00E13ECF" w:rsidRPr="00622C78" w:rsidRDefault="00E13ECF" w:rsidP="000C78DE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7минут</w:t>
            </w:r>
          </w:p>
        </w:tc>
        <w:tc>
          <w:tcPr>
            <w:tcW w:w="6237" w:type="dxa"/>
          </w:tcPr>
          <w:p w:rsidR="005119D1" w:rsidRPr="00622C78" w:rsidRDefault="00E13ECF" w:rsidP="000C78DE">
            <w:pPr>
              <w:rPr>
                <w:rFonts w:asciiTheme="minorEastAsia" w:hAnsiTheme="minorEastAsia" w:cstheme="minorEastAsia"/>
                <w:sz w:val="28"/>
                <w:szCs w:val="28"/>
                <w:lang w:val="kk-KZ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  <w:lang w:val="kk-KZ"/>
              </w:rPr>
              <w:t>Сонымен бүгінгі сабақта қолданған адами құндылықтарды сөздермен, сөз тіркестерімен стикерлерге жазып, тақтаға ілу.</w:t>
            </w:r>
          </w:p>
          <w:p w:rsidR="005119D1" w:rsidRDefault="005119D1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3ECF" w:rsidRDefault="00E13ECF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Кесте арқылы сабаққа рефлексия жүргізу</w:t>
            </w:r>
          </w:p>
          <w:p w:rsidR="00E13ECF" w:rsidRDefault="00E13ECF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Мәтіннің мазмұнына сай жоспар құр</w:t>
            </w:r>
          </w:p>
          <w:p w:rsidR="00EF544B" w:rsidRDefault="00EF544B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737"/>
              <w:gridCol w:w="3267"/>
              <w:gridCol w:w="2002"/>
            </w:tblGrid>
            <w:tr w:rsidR="00E13ECF" w:rsidRPr="00931E1D" w:rsidTr="00EF544B">
              <w:tc>
                <w:tcPr>
                  <w:tcW w:w="737" w:type="dxa"/>
                </w:tcPr>
                <w:p w:rsidR="00E13ECF" w:rsidRDefault="00E13ECF" w:rsidP="000C78D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Р/с</w:t>
                  </w:r>
                </w:p>
              </w:tc>
              <w:tc>
                <w:tcPr>
                  <w:tcW w:w="3267" w:type="dxa"/>
                </w:tcPr>
                <w:p w:rsidR="00E13ECF" w:rsidRDefault="00E13ECF" w:rsidP="000C78D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Тақырып</w:t>
                  </w:r>
                </w:p>
              </w:tc>
              <w:tc>
                <w:tcPr>
                  <w:tcW w:w="2002" w:type="dxa"/>
                </w:tcPr>
                <w:p w:rsidR="00E13ECF" w:rsidRDefault="00EF544B" w:rsidP="000C78D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Өзіме түртіп алдым, ұнағаны, қатты әсер еткені</w:t>
                  </w:r>
                </w:p>
              </w:tc>
            </w:tr>
            <w:tr w:rsidR="00EF544B" w:rsidRPr="00931E1D" w:rsidTr="00EF544B">
              <w:tc>
                <w:tcPr>
                  <w:tcW w:w="737" w:type="dxa"/>
                </w:tcPr>
                <w:p w:rsidR="00EF544B" w:rsidRDefault="00EF544B" w:rsidP="000C78D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1.</w:t>
                  </w:r>
                </w:p>
              </w:tc>
              <w:tc>
                <w:tcPr>
                  <w:tcW w:w="3267" w:type="dxa"/>
                </w:tcPr>
                <w:p w:rsidR="00EF544B" w:rsidRDefault="00EF544B" w:rsidP="000C78D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002" w:type="dxa"/>
                  <w:vMerge w:val="restart"/>
                </w:tcPr>
                <w:p w:rsidR="00EF544B" w:rsidRDefault="00EF544B" w:rsidP="000C78D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EF544B" w:rsidRPr="00931E1D" w:rsidTr="00EF544B">
              <w:tc>
                <w:tcPr>
                  <w:tcW w:w="737" w:type="dxa"/>
                </w:tcPr>
                <w:p w:rsidR="00EF544B" w:rsidRDefault="00EF544B" w:rsidP="000C78D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2.</w:t>
                  </w:r>
                </w:p>
              </w:tc>
              <w:tc>
                <w:tcPr>
                  <w:tcW w:w="3267" w:type="dxa"/>
                </w:tcPr>
                <w:p w:rsidR="00EF544B" w:rsidRDefault="00EF544B" w:rsidP="000C78D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002" w:type="dxa"/>
                  <w:vMerge/>
                </w:tcPr>
                <w:p w:rsidR="00EF544B" w:rsidRDefault="00EF544B" w:rsidP="000C78D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EF544B" w:rsidRPr="00931E1D" w:rsidTr="00EF544B">
              <w:tc>
                <w:tcPr>
                  <w:tcW w:w="737" w:type="dxa"/>
                </w:tcPr>
                <w:p w:rsidR="00EF544B" w:rsidRDefault="00EF544B" w:rsidP="000C78D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3.</w:t>
                  </w:r>
                </w:p>
              </w:tc>
              <w:tc>
                <w:tcPr>
                  <w:tcW w:w="3267" w:type="dxa"/>
                </w:tcPr>
                <w:p w:rsidR="00EF544B" w:rsidRDefault="00EF544B" w:rsidP="000C78D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002" w:type="dxa"/>
                  <w:vMerge/>
                </w:tcPr>
                <w:p w:rsidR="00EF544B" w:rsidRDefault="00EF544B" w:rsidP="000C78D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E13ECF" w:rsidRDefault="00E13ECF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F544B" w:rsidRDefault="00EF544B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 топпен, жеке-жеке сабақ басындағы</w:t>
            </w:r>
          </w:p>
          <w:p w:rsidR="00EF544B" w:rsidRPr="00622C78" w:rsidRDefault="00EF544B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«Біздің шеңбер 360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-қа тең» </w:t>
            </w:r>
            <w:r w:rsidRPr="00EF54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әдісі бойынша</w:t>
            </w:r>
            <w:r w:rsidR="008C134D" w:rsidRPr="008C1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F54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бағалап кету. Сабақ аяқталғанын хабарлау</w:t>
            </w:r>
          </w:p>
        </w:tc>
        <w:tc>
          <w:tcPr>
            <w:tcW w:w="2136" w:type="dxa"/>
          </w:tcPr>
          <w:p w:rsidR="005119D1" w:rsidRPr="00622C78" w:rsidRDefault="005119D1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19D1" w:rsidRPr="00622C78" w:rsidRDefault="005119D1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19D1" w:rsidRPr="00622C78" w:rsidRDefault="005119D1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19D1" w:rsidRPr="00622C78" w:rsidRDefault="005119D1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19D1" w:rsidRPr="00622C78" w:rsidRDefault="005119D1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19D1" w:rsidRPr="00622C78" w:rsidRDefault="005119D1" w:rsidP="000C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5119D1" w:rsidRPr="00622C78" w:rsidRDefault="005119D1" w:rsidP="005119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</w:p>
    <w:sectPr w:rsidR="005119D1" w:rsidRPr="00622C78" w:rsidSect="00F334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005" w:rsidRDefault="00461005" w:rsidP="00F940FF">
      <w:pPr>
        <w:spacing w:after="0" w:line="240" w:lineRule="auto"/>
      </w:pPr>
      <w:r>
        <w:separator/>
      </w:r>
    </w:p>
  </w:endnote>
  <w:endnote w:type="continuationSeparator" w:id="0">
    <w:p w:rsidR="00461005" w:rsidRDefault="00461005" w:rsidP="00F9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005" w:rsidRDefault="00461005" w:rsidP="00F940FF">
      <w:pPr>
        <w:spacing w:after="0" w:line="240" w:lineRule="auto"/>
      </w:pPr>
      <w:r>
        <w:separator/>
      </w:r>
    </w:p>
  </w:footnote>
  <w:footnote w:type="continuationSeparator" w:id="0">
    <w:p w:rsidR="00461005" w:rsidRDefault="00461005" w:rsidP="00F94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515AE"/>
    <w:multiLevelType w:val="hybridMultilevel"/>
    <w:tmpl w:val="0FFEDE76"/>
    <w:lvl w:ilvl="0" w:tplc="1C704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9228A"/>
    <w:multiLevelType w:val="hybridMultilevel"/>
    <w:tmpl w:val="F616437E"/>
    <w:lvl w:ilvl="0" w:tplc="D0ACDFDE">
      <w:start w:val="6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9D6"/>
    <w:rsid w:val="000F2353"/>
    <w:rsid w:val="001F05EF"/>
    <w:rsid w:val="00200711"/>
    <w:rsid w:val="003175ED"/>
    <w:rsid w:val="003A61A4"/>
    <w:rsid w:val="00461005"/>
    <w:rsid w:val="004B3DC0"/>
    <w:rsid w:val="005119D1"/>
    <w:rsid w:val="00543470"/>
    <w:rsid w:val="00591AE0"/>
    <w:rsid w:val="005E7791"/>
    <w:rsid w:val="00722E6E"/>
    <w:rsid w:val="008C134D"/>
    <w:rsid w:val="008E09D6"/>
    <w:rsid w:val="008E6CD5"/>
    <w:rsid w:val="00931E1D"/>
    <w:rsid w:val="00971FC4"/>
    <w:rsid w:val="009D52EC"/>
    <w:rsid w:val="00A71E35"/>
    <w:rsid w:val="00B341CD"/>
    <w:rsid w:val="00DD2A1D"/>
    <w:rsid w:val="00DF1F3E"/>
    <w:rsid w:val="00E13ECF"/>
    <w:rsid w:val="00EF544B"/>
    <w:rsid w:val="00F94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D1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9D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119D1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Без интервала Знак"/>
    <w:link w:val="a4"/>
    <w:uiPriority w:val="1"/>
    <w:locked/>
    <w:rsid w:val="005119D1"/>
    <w:rPr>
      <w:rFonts w:asciiTheme="minorHAnsi" w:hAnsiTheme="minorHAns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51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9D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4B3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E6CD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9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940FF"/>
    <w:rPr>
      <w:rFonts w:asciiTheme="minorHAnsi" w:eastAsiaTheme="minorEastAsia" w:hAnsiTheme="minorHAnsi"/>
      <w:sz w:val="22"/>
      <w:lang w:eastAsia="ru-RU"/>
    </w:rPr>
  </w:style>
  <w:style w:type="paragraph" w:styleId="ac">
    <w:name w:val="footer"/>
    <w:basedOn w:val="a"/>
    <w:link w:val="ad"/>
    <w:uiPriority w:val="99"/>
    <w:unhideWhenUsed/>
    <w:rsid w:val="00F9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940FF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</dc:creator>
  <cp:lastModifiedBy>pc9</cp:lastModifiedBy>
  <cp:revision>4</cp:revision>
  <cp:lastPrinted>2019-10-02T10:10:00Z</cp:lastPrinted>
  <dcterms:created xsi:type="dcterms:W3CDTF">2020-04-24T05:05:00Z</dcterms:created>
  <dcterms:modified xsi:type="dcterms:W3CDTF">2020-04-24T06:03:00Z</dcterms:modified>
</cp:coreProperties>
</file>